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厚生労働大臣が定める回数及び訪問介護を位置付けた</w:t>
      </w:r>
    </w:p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居宅サービス計画理由書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wordWrap w:val="0"/>
        <w:ind w:right="-8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907E6C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白子町長　様</w:t>
      </w:r>
      <w:bookmarkStart w:id="0" w:name="_GoBack"/>
      <w:bookmarkEnd w:id="0"/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居宅介護支援事業所名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kern w:val="0"/>
          <w:sz w:val="24"/>
          <w:szCs w:val="24"/>
        </w:rPr>
        <w:t>事業所所在地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事業所電話番号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介護支援専門員氏名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厚生労働大臣が定める回数及び訪問介護を居宅サービス計画に位置付ける必要があるため、届出します。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1252"/>
        <w:gridCol w:w="2915"/>
        <w:gridCol w:w="1180"/>
        <w:gridCol w:w="1167"/>
        <w:gridCol w:w="1181"/>
        <w:gridCol w:w="1174"/>
      </w:tblGrid>
      <w:tr w:rsidR="00E714D6" w:rsidRPr="00E714D6" w:rsidTr="00EC1381">
        <w:tc>
          <w:tcPr>
            <w:tcW w:w="534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被保険</w:t>
            </w:r>
          </w:p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者番号</w:t>
            </w:r>
          </w:p>
        </w:tc>
        <w:tc>
          <w:tcPr>
            <w:tcW w:w="3605" w:type="dxa"/>
            <w:gridSpan w:val="3"/>
            <w:vMerge w:val="restart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995" w:type="dxa"/>
            <w:tcBorders>
              <w:top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 w:firstLineChars="200" w:firstLine="52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1809" w:type="dxa"/>
            <w:gridSpan w:val="2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認定期間</w:t>
            </w:r>
          </w:p>
        </w:tc>
        <w:tc>
          <w:tcPr>
            <w:tcW w:w="5397" w:type="dxa"/>
            <w:gridSpan w:val="3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　～　　年　　月　　日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要介護度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rPr>
          <w:trHeight w:val="2737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居宅サービスに位置付けた理由</w:t>
            </w:r>
          </w:p>
        </w:tc>
      </w:tr>
      <w:tr w:rsidR="00E714D6" w:rsidRPr="00E714D6" w:rsidTr="00EC1381">
        <w:trPr>
          <w:trHeight w:val="2820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見込める効果</w:t>
            </w:r>
          </w:p>
        </w:tc>
      </w:tr>
    </w:tbl>
    <w:p w:rsidR="00E714D6" w:rsidRPr="00E714D6" w:rsidRDefault="00E714D6" w:rsidP="00E714D6">
      <w:pPr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添付書類：</w:t>
      </w:r>
      <w:r w:rsidRPr="00E714D6">
        <w:rPr>
          <w:rFonts w:ascii="ＭＳ 明朝" w:eastAsia="ＭＳ 明朝" w:hAnsi="ＭＳ 明朝" w:cs="Times New Roman" w:hint="eastAsia"/>
          <w:sz w:val="24"/>
          <w:szCs w:val="24"/>
        </w:rPr>
        <w:t>基本情報、アセスメント表、居宅サービス計画書（第１表～第７表）</w:t>
      </w:r>
    </w:p>
    <w:p w:rsidR="00C24090" w:rsidRPr="00E714D6" w:rsidRDefault="00C24090"/>
    <w:sectPr w:rsidR="00C24090" w:rsidRPr="00E714D6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7"/>
    <w:rsid w:val="004228B7"/>
    <w:rsid w:val="00907E6C"/>
    <w:rsid w:val="00C24090"/>
    <w:rsid w:val="00CB7B38"/>
    <w:rsid w:val="00E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C7441-B449-42C9-A1CC-4D9AFA0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園子</dc:creator>
  <cp:keywords/>
  <dc:description/>
  <cp:lastModifiedBy>大多和 園子</cp:lastModifiedBy>
  <cp:revision>4</cp:revision>
  <dcterms:created xsi:type="dcterms:W3CDTF">2018-08-29T01:39:00Z</dcterms:created>
  <dcterms:modified xsi:type="dcterms:W3CDTF">2018-08-29T08:19:00Z</dcterms:modified>
</cp:coreProperties>
</file>